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4" w:type="dxa"/>
        <w:tblInd w:w="-436" w:type="dxa"/>
        <w:tblLook w:val="04A0" w:firstRow="1" w:lastRow="0" w:firstColumn="1" w:lastColumn="0" w:noHBand="0" w:noVBand="1"/>
      </w:tblPr>
      <w:tblGrid>
        <w:gridCol w:w="852"/>
        <w:gridCol w:w="1335"/>
        <w:gridCol w:w="1783"/>
        <w:gridCol w:w="1701"/>
        <w:gridCol w:w="1559"/>
        <w:gridCol w:w="1560"/>
        <w:gridCol w:w="1434"/>
      </w:tblGrid>
      <w:tr w:rsidR="00DB255B" w:rsidRPr="00560D30" w:rsidTr="003C2D01">
        <w:trPr>
          <w:trHeight w:val="915"/>
          <w:tblHeader/>
        </w:trPr>
        <w:tc>
          <w:tcPr>
            <w:tcW w:w="10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</w:tcPr>
          <w:p w:rsidR="00DB255B" w:rsidRPr="00DB255B" w:rsidRDefault="005F298F" w:rsidP="00A66DC9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eastAsia="en-GB"/>
              </w:rPr>
            </w:pPr>
            <w:r w:rsidRPr="00DB255B">
              <w:rPr>
                <w:rFonts w:asciiTheme="majorHAnsi" w:hAnsiTheme="majorHAnsi" w:cstheme="majorHAnsi"/>
                <w:b/>
                <w:sz w:val="26"/>
                <w:szCs w:val="26"/>
                <w:lang w:eastAsia="en-GB"/>
              </w:rPr>
              <w:t xml:space="preserve">LIST OF MEMBERS OF THE WORKING GROUP ON SITUATIONS </w:t>
            </w:r>
          </w:p>
          <w:p w:rsidR="00DB255B" w:rsidRPr="00560D30" w:rsidRDefault="005F298F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DB255B">
              <w:rPr>
                <w:rFonts w:asciiTheme="majorHAnsi" w:hAnsiTheme="majorHAnsi" w:cstheme="majorHAnsi"/>
                <w:b/>
                <w:sz w:val="26"/>
                <w:szCs w:val="26"/>
                <w:lang w:eastAsia="en-GB"/>
              </w:rPr>
              <w:t>FROM 2008 TO 20</w:t>
            </w:r>
            <w:r w:rsidR="003C2D01">
              <w:rPr>
                <w:rFonts w:asciiTheme="majorHAnsi" w:hAnsiTheme="majorHAnsi" w:cstheme="majorHAnsi"/>
                <w:b/>
                <w:sz w:val="26"/>
                <w:szCs w:val="26"/>
                <w:lang w:eastAsia="en-GB"/>
              </w:rPr>
              <w:t>20</w:t>
            </w:r>
          </w:p>
        </w:tc>
      </w:tr>
      <w:tr w:rsidR="00560D30" w:rsidRPr="00560D30" w:rsidTr="003C2D01">
        <w:trPr>
          <w:trHeight w:val="915"/>
          <w:tblHeader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C4AE0" w:rsidRPr="00560D30" w:rsidRDefault="00560D30" w:rsidP="009D3017">
            <w:pPr>
              <w:pStyle w:val="NoSpacing"/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YEAR</w:t>
            </w:r>
          </w:p>
        </w:tc>
        <w:tc>
          <w:tcPr>
            <w:tcW w:w="13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C4AE0" w:rsidRPr="00560D30" w:rsidRDefault="00560D30" w:rsidP="009D3017">
            <w:pPr>
              <w:pStyle w:val="NoSpacing"/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SESSION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C4AE0" w:rsidRPr="00560D30" w:rsidRDefault="00560D30" w:rsidP="009D3017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AFRICAN GROUP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C4AE0" w:rsidRPr="00560D30" w:rsidRDefault="00560D30" w:rsidP="009D3017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ASIA-PACIFIC GROUP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:rsidR="009C4AE0" w:rsidRPr="00560D30" w:rsidRDefault="00560D30" w:rsidP="009D3017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EASTERN EUROPEAN GROUP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C4AE0" w:rsidRPr="00560D30" w:rsidRDefault="00560D30" w:rsidP="009D3017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GRULAC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9C4AE0" w:rsidRPr="00560D30" w:rsidRDefault="00560D30" w:rsidP="009D3017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lang w:eastAsia="en-GB"/>
              </w:rPr>
              <w:t>WEOG</w:t>
            </w:r>
          </w:p>
        </w:tc>
      </w:tr>
      <w:tr w:rsidR="00560D30" w:rsidRPr="009D3017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2008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First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Arcanjo do Nascimento (Angola)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Chair-Rapporteur: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 xml:space="preserve">  </w:t>
            </w:r>
            <w:r w:rsidR="006711EA" w:rsidRPr="00560D30">
              <w:rPr>
                <w:rFonts w:asciiTheme="majorHAnsi" w:hAnsiTheme="majorHAnsi" w:cstheme="majorHAnsi"/>
                <w:lang w:val="fr-CH" w:eastAsia="en-GB"/>
              </w:rPr>
              <w:t>Mousa Burayzat (Jordan)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Jadranka Kalmeta (Bosnia and Herzegovina)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Alicia Martín Gallegos (Nicaragua)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3017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Giovanni Caracciolo di Vietri</w:t>
            </w:r>
          </w:p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(Italy)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 xml:space="preserve">Second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Arcanjo Do Nascimento (Angola)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</w:t>
            </w:r>
            <w:r w:rsidR="006711EA"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-Rappo</w:t>
            </w:r>
            <w:r w:rsidR="00A57942"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rteur:</w:t>
            </w:r>
            <w:r w:rsidR="00A57942" w:rsidRPr="00560D30">
              <w:rPr>
                <w:rFonts w:asciiTheme="majorHAnsi" w:hAnsiTheme="majorHAnsi" w:cstheme="majorHAnsi"/>
                <w:b/>
                <w:lang w:val="fr-CH" w:eastAsia="en-GB"/>
              </w:rPr>
              <w:t xml:space="preserve">  </w:t>
            </w:r>
            <w:r w:rsidR="00A57942" w:rsidRPr="00560D30">
              <w:rPr>
                <w:rFonts w:asciiTheme="majorHAnsi" w:hAnsiTheme="majorHAnsi" w:cstheme="majorHAnsi"/>
                <w:lang w:val="fr-CH" w:eastAsia="en-GB"/>
              </w:rPr>
              <w:t>Mousa Burayzat (Jordan)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Jadranka Kalmeta (Bosnia and Herzegovina)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Carlos Robelo Raffone (Nicaragua)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3017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Roberto Vellano</w:t>
            </w:r>
          </w:p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(Italy)</w:t>
            </w:r>
          </w:p>
        </w:tc>
      </w:tr>
      <w:tr w:rsidR="00560D30" w:rsidRPr="00560D30" w:rsidTr="003C2D01">
        <w:trPr>
          <w:trHeight w:val="142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2009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Third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11EA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eastAsia="en-GB"/>
              </w:rPr>
              <w:t>Chair-Rapporteur: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Arcanjo Do Nascimento (Angola)</w:t>
            </w:r>
          </w:p>
          <w:p w:rsidR="006711EA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Abdulla Abdullatif Abdulla (Bahrain)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Anton Pinter (Slovakia)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Carlos Robelo Raffone (Nicaragua)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3017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Roberto Vellano</w:t>
            </w:r>
          </w:p>
          <w:p w:rsidR="009C4AE0" w:rsidRPr="00560D30" w:rsidRDefault="006711EA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(Italy)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Fourth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eastAsia="en-GB"/>
              </w:rPr>
              <w:t>Chair-Rapporteur: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Arcanjo Do Nascimento (Angola)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Abdulla Abdullatif Abdulla (Bahrain)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Anton Pinter (Slovakia)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Carlos Robelo Raffone (Nicaragua)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3017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Roberto Vellano</w:t>
            </w:r>
          </w:p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(Italy)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Fifth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Prosper Vokouma (Burkina Faso)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Mustafizur Rahman (Bangladesh)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Klára Tunyoginé </w:t>
            </w:r>
            <w:r w:rsidRPr="00560D30">
              <w:rPr>
                <w:rFonts w:asciiTheme="majorHAnsi" w:hAnsiTheme="majorHAnsi" w:cstheme="majorHAnsi"/>
                <w:bCs/>
                <w:lang w:val="fr-CH" w:eastAsia="en-GB"/>
              </w:rPr>
              <w:t xml:space="preserve">Akóts 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>(Hungary)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Rodolfo Reyes Rodriguez (Cuba)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163F5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Lawrence G.</w:t>
            </w:r>
          </w:p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Richter (United States of America)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Sixth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Prosper Vokouma (Burkina Faso)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Mustafizur Rahman (Bangladesh)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Klára Tunyoginé </w:t>
            </w:r>
            <w:r w:rsidRPr="00560D30">
              <w:rPr>
                <w:rFonts w:asciiTheme="majorHAnsi" w:hAnsiTheme="majorHAnsi" w:cstheme="majorHAnsi"/>
                <w:bCs/>
                <w:lang w:val="fr-CH" w:eastAsia="en-GB"/>
              </w:rPr>
              <w:t>Akóts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(Hungary)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Rodolfo Reyes Rodriguez (Cuba)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2163F5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Eileen Chamberlain Donahoe (United States of America)</w:t>
            </w:r>
          </w:p>
        </w:tc>
      </w:tr>
      <w:tr w:rsidR="00560D30" w:rsidRPr="009D3017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Seventh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Prosper Vokouma (Burkina Faso)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Nahida Sobhan (Bangladesh)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Andrzej Sados (Poland)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Rodolfo Reyes Rodriguez (Cuba)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7942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Chair-Rapporteur:</w:t>
            </w:r>
          </w:p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Jürg Lauber (Switzerland)</w:t>
            </w:r>
          </w:p>
        </w:tc>
      </w:tr>
      <w:tr w:rsidR="00560D30" w:rsidRPr="009D3017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Eighth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Prosper Vokouma (Burkina Faso)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Nahida Sobhan (Bangladesh)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eastAsia="SimSun" w:hAnsiTheme="majorHAnsi" w:cstheme="majorHAnsi"/>
              </w:rPr>
              <w:t>Andrzej Sadoś</w:t>
            </w:r>
            <w:r w:rsidRPr="00560D30">
              <w:rPr>
                <w:rFonts w:asciiTheme="majorHAnsi" w:hAnsiTheme="majorHAnsi" w:cstheme="majorHAnsi"/>
              </w:rPr>
              <w:t xml:space="preserve"> (Poland)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Juan Antonio Quintanilla (Cuba)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57942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</w:p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Jürg Lauber (Switzerland)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Ninth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Mothusi Bruce Rabasha Palai (Botswana)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Siti Hajjar Adnin (Malaysia)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Andrzej Sados (Poland)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</w:t>
            </w:r>
            <w:r w:rsidR="00890E3E"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-Rapporteur</w:t>
            </w:r>
            <w:r w:rsidR="00890E3E"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="00890E3E" w:rsidRPr="00560D30">
              <w:rPr>
                <w:rFonts w:asciiTheme="majorHAnsi" w:hAnsiTheme="majorHAnsi" w:cstheme="majorHAnsi"/>
                <w:lang w:val="fr-CH" w:eastAsia="en-GB"/>
              </w:rPr>
              <w:t xml:space="preserve"> Christian Guillermet-</w:t>
            </w:r>
            <w:r w:rsidR="00890E3E" w:rsidRPr="00560D30">
              <w:rPr>
                <w:rFonts w:asciiTheme="majorHAnsi" w:hAnsiTheme="majorHAnsi" w:cstheme="majorHAnsi"/>
                <w:lang w:val="fr-CH" w:eastAsia="en-GB"/>
              </w:rPr>
              <w:lastRenderedPageBreak/>
              <w:t>Fernandez (Costa Rica)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lastRenderedPageBreak/>
              <w:t>Agustín Santos Maraver (Spain)</w:t>
            </w:r>
          </w:p>
        </w:tc>
      </w:tr>
      <w:tr w:rsidR="00560D30" w:rsidRPr="009D3017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Tenth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Mothusi Bruce Rabasha Palai (Botswana)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Siti Hajjar Adnin (Malaysia)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Mariusz Lewicki (Poland)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Christian Guillermet-Fernández (Costa Rica)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D3017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Ana-Maria Menéndez Pérez</w:t>
            </w:r>
          </w:p>
          <w:p w:rsidR="00890E3E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(Spain)</w:t>
            </w:r>
          </w:p>
          <w:p w:rsidR="009C4AE0" w:rsidRPr="00560D30" w:rsidRDefault="009C4AE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Eleventh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Luc-Joseph Okio (Congo)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Shaharuddin Onn</w:t>
            </w:r>
          </w:p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(Malaysia)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Maria Ciobanu (Romania)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Christian Guillermet-Fernández (Costa Rica)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890E3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Hanns Heinrich Schumacher (Germany)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Twelfth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Luc-Joseph Okio was replaced by Clément Massamba (Congo)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Shaharuddin Onn</w:t>
            </w:r>
          </w:p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(Malaysia)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Maria Ciobanu (Romania)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Christian Guillermet-Fernández (Costa Rica)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Hanns Heinrich Schumacher (Germany)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Thirteenth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Luc-Joseph Okio (Congo)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Zamir Akram (Pakistan)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AAD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val="x-none" w:eastAsia="en-GB"/>
              </w:rPr>
              <w:t>Maria Ciobanu (Romania)</w:t>
            </w:r>
          </w:p>
          <w:p w:rsidR="009C4AE0" w:rsidRPr="00560D30" w:rsidRDefault="009C4AE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José Luis Balmaceda Serigos</w:t>
            </w:r>
          </w:p>
          <w:p w:rsidR="009C4AE0" w:rsidRPr="00560D30" w:rsidRDefault="00512AAD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(Chile)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Hanns Heinrich Schumacher (Germany)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Fourteenth Session</w:t>
            </w:r>
          </w:p>
          <w:p w:rsidR="003254CE" w:rsidRPr="00560D30" w:rsidRDefault="003254CE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Luc-Joseph Okio (Congo)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Zamir Akram (Pakistan)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942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Maria Ciobanu (Romania)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Marta Maurás Pérez</w:t>
            </w: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(Chile)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Thomas Hajnoczi (Austria)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A57942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Fifteenth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Sabine Böhlke-Möller</w:t>
            </w: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(Namibia)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Yisheng Ren (China)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Dusko Uzunovski (the former Yugoslav Republic of Macedonia)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Alberto Pedro D’Alotto (Argentina)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Nicolas Niemtchinow (France)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3254CE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 xml:space="preserve">Sixteenth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D3017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Sabine Böhlke-Möller</w:t>
            </w: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(Namibia)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Yisheng Ren (China)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Dusko Uzunovski (the former Yugoslav Republic of Macedonia)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Alberto Pedro D’Alotto (Argentina)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Nicolas Niemtchinow (France)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lastRenderedPageBreak/>
              <w:t>2016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3254CE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S</w:t>
            </w:r>
            <w:r w:rsidR="00C03948" w:rsidRPr="00560D30">
              <w:rPr>
                <w:rFonts w:asciiTheme="majorHAnsi" w:hAnsiTheme="majorHAnsi" w:cstheme="majorHAnsi"/>
                <w:lang w:eastAsia="en-GB"/>
              </w:rPr>
              <w:t xml:space="preserve">eventeenth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Boudjemâa Delmi (Algeria)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D3017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Trung Thanh Nguyen</w:t>
            </w: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(Viet Nam)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Vojislav Šuc (Slovenia)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Juan Esteban Aguirre Martínez (Paraguay)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254CE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/>
              </w:rPr>
            </w:pPr>
          </w:p>
          <w:p w:rsidR="009C4AE0" w:rsidRPr="00560D30" w:rsidRDefault="003254CE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</w:rPr>
              <w:t>Frank Jarasch (Germany)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  <w:p w:rsidR="009C4AE0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 xml:space="preserve">Eighteenth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Boudjemâa Delmi (Algeria)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D3017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Trung Thanh Nguyen</w:t>
            </w:r>
          </w:p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(Viet Nam)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Vojislav Šuc (Slovenia)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Juan Esteban Aguirre Martínez (Paraguay)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Frank Jarasch (Germany)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2017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 xml:space="preserve">Nineteenth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Nozipho Joyce Mxakato-Diseko (South Africa)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Fu Cong (China)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Filloreta Kodra (Albania)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Juan Esteban Aguirre Martínez (Paraguay)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Rochus J.P. Pronk (Netherlands)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4AE0" w:rsidRPr="00560D30" w:rsidRDefault="009C4AE0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3948" w:rsidRPr="00560D30" w:rsidRDefault="00C03948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 xml:space="preserve">Twentieth </w:t>
            </w:r>
            <w:r w:rsidR="00A57942" w:rsidRPr="00560D30">
              <w:rPr>
                <w:rFonts w:asciiTheme="majorHAnsi" w:hAnsiTheme="majorHAnsi" w:cstheme="majorHAnsi"/>
                <w:lang w:eastAsia="en-GB"/>
              </w:rPr>
              <w:t>Session</w:t>
            </w:r>
          </w:p>
          <w:p w:rsidR="009C4AE0" w:rsidRPr="00560D30" w:rsidRDefault="009C4AE0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="009C4AE0" w:rsidRPr="00560D30">
              <w:rPr>
                <w:rFonts w:asciiTheme="majorHAnsi" w:hAnsiTheme="majorHAnsi" w:cstheme="majorHAnsi"/>
                <w:lang w:eastAsia="en-GB"/>
              </w:rPr>
              <w:t>Nozipho Joyce Mxakato-Diseko (South Africa)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Fu Cong (China)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Filloreta Kodra (Albania)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Juan Esteban Aguirre Martínez (Paraguay)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4AE0" w:rsidRPr="00560D30" w:rsidRDefault="00C03948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Rochus J.P. Pronk (Netherlands)</w:t>
            </w:r>
          </w:p>
        </w:tc>
      </w:tr>
      <w:tr w:rsidR="00560D30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0D30" w:rsidRPr="00560D30" w:rsidRDefault="00FC170F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2018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Twenty</w:t>
            </w:r>
            <w:r w:rsidR="00FC170F">
              <w:rPr>
                <w:rFonts w:asciiTheme="majorHAnsi" w:hAnsiTheme="majorHAnsi" w:cstheme="majorHAnsi"/>
                <w:lang w:eastAsia="en-GB"/>
              </w:rPr>
              <w:t>-f</w:t>
            </w:r>
            <w:r w:rsidRPr="00560D30">
              <w:rPr>
                <w:rFonts w:asciiTheme="majorHAnsi" w:hAnsiTheme="majorHAnsi" w:cstheme="majorHAnsi"/>
                <w:lang w:eastAsia="en-GB"/>
              </w:rPr>
              <w:t>irst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Nozipho Joyce Mxakato-Diseko (South Africa)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Farukh Amil (Pakistan)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Vesna Batistić Kos (Croatia)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FC170F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>
              <w:rPr>
                <w:rFonts w:asciiTheme="majorHAnsi" w:hAnsiTheme="majorHAnsi" w:cstheme="majorHAnsi"/>
                <w:lang w:val="fr-CH" w:eastAsia="en-GB"/>
              </w:rPr>
              <w:t>----------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Karl Dhaene (Belgium)</w:t>
            </w:r>
          </w:p>
        </w:tc>
      </w:tr>
      <w:tr w:rsidR="00560D30" w:rsidRPr="00560D30" w:rsidTr="003C2D01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0D30" w:rsidRPr="00560D30" w:rsidRDefault="00560D30" w:rsidP="009D3017">
            <w:pPr>
              <w:pStyle w:val="NoSpacing"/>
              <w:jc w:val="center"/>
              <w:rPr>
                <w:rFonts w:asciiTheme="majorHAnsi" w:hAnsiTheme="majorHAnsi" w:cstheme="majorHAnsi"/>
                <w:lang w:val="fr-CH" w:eastAsia="en-GB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  <w:lang w:eastAsia="en-GB"/>
              </w:rPr>
              <w:t>Twenty</w:t>
            </w:r>
            <w:r w:rsidR="00FC170F">
              <w:rPr>
                <w:rFonts w:asciiTheme="majorHAnsi" w:hAnsiTheme="majorHAnsi" w:cstheme="majorHAnsi"/>
                <w:lang w:eastAsia="en-GB"/>
              </w:rPr>
              <w:t>-s</w:t>
            </w:r>
            <w:r w:rsidRPr="00560D30">
              <w:rPr>
                <w:rFonts w:asciiTheme="majorHAnsi" w:hAnsiTheme="majorHAnsi" w:cstheme="majorHAnsi"/>
                <w:lang w:eastAsia="en-GB"/>
              </w:rPr>
              <w:t>econd Session</w:t>
            </w:r>
          </w:p>
          <w:p w:rsidR="00560D30" w:rsidRPr="00560D30" w:rsidRDefault="00560D30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Nozipho Joyce Mxakato-Diseko (South Africa)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Farukh Amil (Pakistan)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3017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b/>
                <w:i/>
                <w:iCs/>
                <w:lang w:val="fr-CH" w:eastAsia="en-GB"/>
              </w:rPr>
              <w:t>Chair-Rapporteur</w:t>
            </w:r>
            <w:r w:rsidRPr="00560D30">
              <w:rPr>
                <w:rFonts w:asciiTheme="majorHAnsi" w:hAnsiTheme="majorHAnsi" w:cstheme="majorHAnsi"/>
                <w:b/>
                <w:lang w:val="fr-CH" w:eastAsia="en-GB"/>
              </w:rPr>
              <w:t>:</w:t>
            </w:r>
            <w:r w:rsidRPr="00560D30">
              <w:rPr>
                <w:rFonts w:asciiTheme="majorHAnsi" w:hAnsiTheme="majorHAnsi" w:cstheme="majorHAnsi"/>
                <w:lang w:val="fr-CH" w:eastAsia="en-GB"/>
              </w:rPr>
              <w:t xml:space="preserve"> Vesna Batistić Kos</w:t>
            </w:r>
          </w:p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 w:rsidRPr="00560D30">
              <w:rPr>
                <w:rFonts w:asciiTheme="majorHAnsi" w:hAnsiTheme="majorHAnsi" w:cstheme="majorHAnsi"/>
                <w:lang w:val="fr-CH" w:eastAsia="en-GB"/>
              </w:rPr>
              <w:t>(Croatia)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0D30" w:rsidRPr="00560D30" w:rsidRDefault="00FC170F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>
              <w:rPr>
                <w:rFonts w:asciiTheme="majorHAnsi" w:hAnsiTheme="majorHAnsi" w:cstheme="majorHAnsi"/>
                <w:lang w:val="fr-CH" w:eastAsia="en-GB"/>
              </w:rPr>
              <w:t>----------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0D30" w:rsidRPr="00560D30" w:rsidRDefault="00560D30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560D30">
              <w:rPr>
                <w:rFonts w:asciiTheme="majorHAnsi" w:hAnsiTheme="majorHAnsi" w:cstheme="majorHAnsi"/>
              </w:rPr>
              <w:t>Karl Dhaene (Belgium)</w:t>
            </w:r>
          </w:p>
        </w:tc>
      </w:tr>
      <w:tr w:rsidR="00A84C14" w:rsidRPr="00560D30" w:rsidTr="003C2D01">
        <w:trPr>
          <w:trHeight w:val="300"/>
        </w:trPr>
        <w:tc>
          <w:tcPr>
            <w:tcW w:w="8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4" w:rsidRPr="00560D30" w:rsidRDefault="00A84C14" w:rsidP="009D3017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2019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560D30" w:rsidRDefault="00A84C14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Twenty-third Session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FC170F">
              <w:rPr>
                <w:rFonts w:asciiTheme="majorHAnsi" w:hAnsiTheme="majorHAnsi" w:cstheme="majorHAnsi"/>
                <w:lang w:eastAsia="en-GB"/>
              </w:rPr>
              <w:t>Yackoley Kokou Johnson</w:t>
            </w:r>
          </w:p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(Togo)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FC170F">
              <w:rPr>
                <w:rFonts w:asciiTheme="majorHAnsi" w:hAnsiTheme="majorHAnsi" w:cstheme="majorHAnsi"/>
                <w:lang w:eastAsia="en-GB"/>
              </w:rPr>
              <w:t>Shameem Ahsan</w:t>
            </w:r>
            <w:r>
              <w:rPr>
                <w:rFonts w:asciiTheme="majorHAnsi" w:hAnsiTheme="majorHAnsi" w:cstheme="majorHAnsi"/>
                <w:lang w:eastAsia="en-GB"/>
              </w:rPr>
              <w:t xml:space="preserve"> (Bangladesh)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FC170F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iCs/>
                <w:lang w:val="fr-CH" w:eastAsia="en-GB"/>
              </w:rPr>
            </w:pPr>
            <w:r w:rsidRPr="00FC170F">
              <w:rPr>
                <w:rFonts w:asciiTheme="majorHAnsi" w:hAnsiTheme="majorHAnsi" w:cstheme="majorHAnsi"/>
                <w:iCs/>
                <w:lang w:eastAsia="en-GB"/>
              </w:rPr>
              <w:t>András Szörényi</w:t>
            </w:r>
            <w:r>
              <w:rPr>
                <w:rFonts w:asciiTheme="majorHAnsi" w:hAnsiTheme="majorHAnsi" w:cstheme="majorHAnsi"/>
                <w:iCs/>
                <w:lang w:eastAsia="en-GB"/>
              </w:rPr>
              <w:t xml:space="preserve"> (Hungary)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855D23">
              <w:rPr>
                <w:rFonts w:asciiTheme="majorHAnsi" w:hAnsiTheme="majorHAnsi" w:cstheme="majorHAnsi"/>
                <w:lang w:eastAsia="en-GB"/>
              </w:rPr>
              <w:t>Socorro Flores Liera</w:t>
            </w:r>
          </w:p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(Mexico)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855D23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855D23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855D23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Pr="00FC170F">
              <w:rPr>
                <w:rFonts w:asciiTheme="majorHAnsi" w:hAnsiTheme="majorHAnsi" w:cstheme="majorHAnsi"/>
                <w:lang w:eastAsia="en-GB"/>
              </w:rPr>
              <w:t>Sally Mansfield</w:t>
            </w:r>
            <w:r>
              <w:rPr>
                <w:rFonts w:asciiTheme="majorHAnsi" w:hAnsiTheme="majorHAnsi" w:cstheme="majorHAnsi"/>
                <w:lang w:eastAsia="en-GB"/>
              </w:rPr>
              <w:t xml:space="preserve"> (Australia)</w:t>
            </w:r>
          </w:p>
        </w:tc>
      </w:tr>
      <w:tr w:rsidR="00A84C14" w:rsidRPr="00560D30" w:rsidTr="003C2D01">
        <w:trPr>
          <w:trHeight w:val="300"/>
        </w:trPr>
        <w:tc>
          <w:tcPr>
            <w:tcW w:w="85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C14" w:rsidRDefault="00A84C14" w:rsidP="00A84C14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Default="00A84C14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Twenty-fourth Session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FC170F">
              <w:rPr>
                <w:rFonts w:asciiTheme="majorHAnsi" w:hAnsiTheme="majorHAnsi" w:cstheme="majorHAnsi"/>
                <w:lang w:eastAsia="en-GB"/>
              </w:rPr>
              <w:t>Yackoley Kokou Johnson</w:t>
            </w:r>
          </w:p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(Togo)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FC170F">
              <w:rPr>
                <w:rFonts w:asciiTheme="majorHAnsi" w:hAnsiTheme="majorHAnsi" w:cstheme="majorHAnsi"/>
                <w:lang w:eastAsia="en-GB"/>
              </w:rPr>
              <w:t>Shameem Ahsan</w:t>
            </w:r>
            <w:r>
              <w:rPr>
                <w:rFonts w:asciiTheme="majorHAnsi" w:hAnsiTheme="majorHAnsi" w:cstheme="majorHAnsi"/>
                <w:lang w:eastAsia="en-GB"/>
              </w:rPr>
              <w:t xml:space="preserve"> (Bangladesh)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FC170F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iCs/>
                <w:lang w:val="fr-CH" w:eastAsia="en-GB"/>
              </w:rPr>
            </w:pPr>
            <w:r w:rsidRPr="00FC170F">
              <w:rPr>
                <w:rFonts w:asciiTheme="majorHAnsi" w:hAnsiTheme="majorHAnsi" w:cstheme="majorHAnsi"/>
                <w:iCs/>
                <w:lang w:eastAsia="en-GB"/>
              </w:rPr>
              <w:t>András Szörényi</w:t>
            </w:r>
            <w:r>
              <w:rPr>
                <w:rFonts w:asciiTheme="majorHAnsi" w:hAnsiTheme="majorHAnsi" w:cstheme="majorHAnsi"/>
                <w:iCs/>
                <w:lang w:eastAsia="en-GB"/>
              </w:rPr>
              <w:t xml:space="preserve"> (Hungary)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855D23">
              <w:rPr>
                <w:rFonts w:asciiTheme="majorHAnsi" w:hAnsiTheme="majorHAnsi" w:cstheme="majorHAnsi"/>
                <w:lang w:eastAsia="en-GB"/>
              </w:rPr>
              <w:t>Socorro Flores Liera</w:t>
            </w:r>
          </w:p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val="fr-CH"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(Mexico)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4C14" w:rsidRPr="00560D30" w:rsidRDefault="00A84C14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  <w:r w:rsidRPr="00855D23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855D23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855D23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Pr="00FC170F">
              <w:rPr>
                <w:rFonts w:asciiTheme="majorHAnsi" w:hAnsiTheme="majorHAnsi" w:cstheme="majorHAnsi"/>
                <w:lang w:eastAsia="en-GB"/>
              </w:rPr>
              <w:t>Sally Mansfield</w:t>
            </w:r>
            <w:r>
              <w:rPr>
                <w:rFonts w:asciiTheme="majorHAnsi" w:hAnsiTheme="majorHAnsi" w:cstheme="majorHAnsi"/>
                <w:lang w:eastAsia="en-GB"/>
              </w:rPr>
              <w:t xml:space="preserve"> (Australia)</w:t>
            </w:r>
          </w:p>
        </w:tc>
      </w:tr>
      <w:tr w:rsidR="003C2D01" w:rsidRPr="00560D30" w:rsidTr="003C2D01">
        <w:trPr>
          <w:trHeight w:val="300"/>
        </w:trPr>
        <w:tc>
          <w:tcPr>
            <w:tcW w:w="852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2020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Twenty-</w:t>
            </w:r>
            <w:r>
              <w:rPr>
                <w:rFonts w:asciiTheme="majorHAnsi" w:hAnsiTheme="majorHAnsi" w:cstheme="majorHAnsi"/>
                <w:lang w:eastAsia="en-GB"/>
              </w:rPr>
              <w:t>fifth</w:t>
            </w:r>
            <w:r>
              <w:rPr>
                <w:rFonts w:asciiTheme="majorHAnsi" w:hAnsiTheme="majorHAnsi" w:cstheme="majorHAnsi"/>
                <w:lang w:eastAsia="en-GB"/>
              </w:rPr>
              <w:t xml:space="preserve"> Session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t>Côme D. Georges Awoumou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Cameroon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lastRenderedPageBreak/>
              <w:t>Bonanza Perwira Taihitu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Indonesia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55D23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lastRenderedPageBreak/>
              <w:t>Chair-Rapporteur</w:t>
            </w:r>
            <w:r w:rsidRPr="00855D23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855D23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Pr="003C2D01">
              <w:rPr>
                <w:rFonts w:asciiTheme="majorHAnsi" w:hAnsiTheme="majorHAnsi" w:cstheme="majorHAnsi"/>
              </w:rPr>
              <w:lastRenderedPageBreak/>
              <w:t>Zbigniew Czech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Poland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iCs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lastRenderedPageBreak/>
              <w:t xml:space="preserve">María Alejandra </w:t>
            </w:r>
            <w:r w:rsidRPr="003C2D01">
              <w:rPr>
                <w:rFonts w:asciiTheme="majorHAnsi" w:hAnsiTheme="majorHAnsi" w:cstheme="majorHAnsi"/>
              </w:rPr>
              <w:lastRenderedPageBreak/>
              <w:t>Costa Prieto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Uruguay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855D23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560D30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lastRenderedPageBreak/>
              <w:t>Hans-Peter Jugel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Germany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855D23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b/>
                <w:i/>
                <w:iCs/>
                <w:lang w:eastAsia="en-GB"/>
              </w:rPr>
            </w:pPr>
          </w:p>
        </w:tc>
      </w:tr>
      <w:tr w:rsidR="003C2D01" w:rsidRPr="00560D30" w:rsidTr="003C2D01">
        <w:trPr>
          <w:trHeight w:val="300"/>
        </w:trPr>
        <w:tc>
          <w:tcPr>
            <w:tcW w:w="852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  <w:lang w:eastAsia="en-GB"/>
              </w:rPr>
            </w:pPr>
            <w:r>
              <w:rPr>
                <w:rFonts w:asciiTheme="majorHAnsi" w:hAnsiTheme="majorHAnsi" w:cstheme="majorHAnsi"/>
                <w:lang w:eastAsia="en-GB"/>
              </w:rPr>
              <w:t>Twenty-</w:t>
            </w:r>
            <w:r>
              <w:rPr>
                <w:rFonts w:asciiTheme="majorHAnsi" w:hAnsiTheme="majorHAnsi" w:cstheme="majorHAnsi"/>
                <w:lang w:eastAsia="en-GB"/>
              </w:rPr>
              <w:t>sixth</w:t>
            </w:r>
            <w:r>
              <w:rPr>
                <w:rFonts w:asciiTheme="majorHAnsi" w:hAnsiTheme="majorHAnsi" w:cstheme="majorHAnsi"/>
                <w:lang w:eastAsia="en-GB"/>
              </w:rPr>
              <w:t xml:space="preserve"> Session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t>Côme D. Georges Awoumou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Cameroon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t>Bonanza Perwira Taihitu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Indonesia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t>Zbigniew Czech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Poland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FC170F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iCs/>
                <w:lang w:eastAsia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3C2D01" w:rsidRDefault="003C2D01" w:rsidP="003C2D01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3C2D01">
              <w:rPr>
                <w:rFonts w:asciiTheme="majorHAnsi" w:hAnsiTheme="majorHAnsi" w:cstheme="majorHAnsi"/>
              </w:rPr>
              <w:t>María Alejandra Costa Prieto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Pr="003C2D01">
              <w:rPr>
                <w:rFonts w:asciiTheme="majorHAnsi" w:hAnsiTheme="majorHAnsi" w:cstheme="majorHAnsi"/>
              </w:rPr>
              <w:t>Uruguay</w:t>
            </w:r>
            <w:r>
              <w:rPr>
                <w:rFonts w:asciiTheme="majorHAnsi" w:hAnsiTheme="majorHAnsi" w:cstheme="majorHAnsi"/>
              </w:rPr>
              <w:t>)</w:t>
            </w:r>
          </w:p>
          <w:p w:rsidR="003C2D01" w:rsidRPr="00855D23" w:rsidRDefault="003C2D01" w:rsidP="003C2D01">
            <w:pPr>
              <w:pStyle w:val="NoSpacing"/>
              <w:tabs>
                <w:tab w:val="left" w:pos="1108"/>
              </w:tabs>
              <w:jc w:val="center"/>
              <w:rPr>
                <w:rFonts w:asciiTheme="majorHAnsi" w:hAnsiTheme="majorHAnsi" w:cstheme="majorHAnsi"/>
                <w:lang w:eastAsia="en-GB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2D01" w:rsidRPr="009C51AA" w:rsidRDefault="00E762FB" w:rsidP="009C51AA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r w:rsidRPr="00855D23">
              <w:rPr>
                <w:rFonts w:asciiTheme="majorHAnsi" w:hAnsiTheme="majorHAnsi" w:cstheme="majorHAnsi"/>
                <w:b/>
                <w:i/>
                <w:iCs/>
                <w:lang w:eastAsia="en-GB"/>
              </w:rPr>
              <w:t>Chair-Rapporteur</w:t>
            </w:r>
            <w:r w:rsidRPr="00855D23">
              <w:rPr>
                <w:rFonts w:asciiTheme="majorHAnsi" w:hAnsiTheme="majorHAnsi" w:cstheme="majorHAnsi"/>
                <w:b/>
                <w:lang w:eastAsia="en-GB"/>
              </w:rPr>
              <w:t>:</w:t>
            </w:r>
            <w:r w:rsidRPr="00855D23">
              <w:rPr>
                <w:rFonts w:asciiTheme="majorHAnsi" w:hAnsiTheme="majorHAnsi" w:cstheme="majorHAnsi"/>
                <w:lang w:eastAsia="en-GB"/>
              </w:rPr>
              <w:t xml:space="preserve"> </w:t>
            </w:r>
            <w:r w:rsidR="003C2D01" w:rsidRPr="003C2D01">
              <w:rPr>
                <w:rFonts w:asciiTheme="majorHAnsi" w:hAnsiTheme="majorHAnsi" w:cstheme="majorHAnsi"/>
              </w:rPr>
              <w:t>Hans-Peter Jugel</w:t>
            </w:r>
            <w:r w:rsidR="003C2D01">
              <w:rPr>
                <w:rFonts w:asciiTheme="majorHAnsi" w:hAnsiTheme="majorHAnsi" w:cstheme="majorHAnsi"/>
              </w:rPr>
              <w:t xml:space="preserve"> (</w:t>
            </w:r>
            <w:r w:rsidR="003C2D01" w:rsidRPr="003C2D01">
              <w:rPr>
                <w:rFonts w:asciiTheme="majorHAnsi" w:hAnsiTheme="majorHAnsi" w:cstheme="majorHAnsi"/>
              </w:rPr>
              <w:t>Germany</w:t>
            </w:r>
            <w:r w:rsidR="003C2D01">
              <w:rPr>
                <w:rFonts w:asciiTheme="majorHAnsi" w:hAnsiTheme="majorHAnsi" w:cstheme="majorHAnsi"/>
              </w:rPr>
              <w:t>)</w:t>
            </w:r>
            <w:bookmarkStart w:id="0" w:name="_GoBack"/>
            <w:bookmarkEnd w:id="0"/>
          </w:p>
        </w:tc>
      </w:tr>
    </w:tbl>
    <w:p w:rsidR="000F5693" w:rsidRDefault="000F5693" w:rsidP="00560D30">
      <w:pPr>
        <w:pStyle w:val="NoSpacing"/>
        <w:rPr>
          <w:rFonts w:asciiTheme="majorHAnsi" w:hAnsiTheme="majorHAnsi" w:cstheme="majorHAnsi"/>
        </w:rPr>
      </w:pPr>
    </w:p>
    <w:p w:rsidR="003C2D01" w:rsidRDefault="003C2D01" w:rsidP="00560D30">
      <w:pPr>
        <w:pStyle w:val="NoSpacing"/>
        <w:rPr>
          <w:rFonts w:asciiTheme="majorHAnsi" w:hAnsiTheme="majorHAnsi" w:cstheme="majorHAnsi"/>
        </w:rPr>
      </w:pPr>
    </w:p>
    <w:p w:rsidR="003C2D01" w:rsidRPr="00560D30" w:rsidRDefault="003C2D01">
      <w:pPr>
        <w:pStyle w:val="NoSpacing"/>
        <w:rPr>
          <w:rFonts w:asciiTheme="majorHAnsi" w:hAnsiTheme="majorHAnsi" w:cstheme="majorHAnsi"/>
        </w:rPr>
      </w:pPr>
    </w:p>
    <w:sectPr w:rsidR="003C2D01" w:rsidRPr="00560D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AE0"/>
    <w:rsid w:val="000F5693"/>
    <w:rsid w:val="001058E7"/>
    <w:rsid w:val="002163F5"/>
    <w:rsid w:val="003254CE"/>
    <w:rsid w:val="003C2D01"/>
    <w:rsid w:val="00512AAD"/>
    <w:rsid w:val="00560D30"/>
    <w:rsid w:val="005F298F"/>
    <w:rsid w:val="006711EA"/>
    <w:rsid w:val="00855D23"/>
    <w:rsid w:val="00890E3E"/>
    <w:rsid w:val="009C4AE0"/>
    <w:rsid w:val="009C51AA"/>
    <w:rsid w:val="009D3017"/>
    <w:rsid w:val="00A57942"/>
    <w:rsid w:val="00A66DC9"/>
    <w:rsid w:val="00A84C14"/>
    <w:rsid w:val="00C03948"/>
    <w:rsid w:val="00DB255B"/>
    <w:rsid w:val="00DD6932"/>
    <w:rsid w:val="00E762FB"/>
    <w:rsid w:val="00F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C562C"/>
  <w15:chartTrackingRefBased/>
  <w15:docId w15:val="{05432110-87BE-4A66-9059-6E1E3D70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11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03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12AA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711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97770C-641A-49F9-A577-5D6EE3CC4D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A88902-BE07-44B2-BCA0-EAF0AEB77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55CE3-0C0D-4443-BF2A-A6F68F0E14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Oyella</dc:creator>
  <cp:keywords/>
  <dc:description/>
  <cp:lastModifiedBy>SMIRNOVA Maria</cp:lastModifiedBy>
  <cp:revision>4</cp:revision>
  <cp:lastPrinted>2019-01-28T08:24:00Z</cp:lastPrinted>
  <dcterms:created xsi:type="dcterms:W3CDTF">2021-01-11T13:34:00Z</dcterms:created>
  <dcterms:modified xsi:type="dcterms:W3CDTF">2021-01-11T13:36:00Z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